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12" w:rsidRDefault="00793012" w:rsidP="00793012">
      <w:pPr>
        <w:tabs>
          <w:tab w:val="left" w:pos="439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 w:rsidRPr="00FF3A6A">
        <w:rPr>
          <w:rFonts w:ascii="Times New Roman" w:hAnsi="Times New Roman" w:cs="Times New Roman"/>
          <w:sz w:val="24"/>
          <w:szCs w:val="24"/>
        </w:rPr>
        <w:t xml:space="preserve">кандидатов, допущенных к </w:t>
      </w:r>
      <w:r w:rsidRPr="006C6FB0">
        <w:rPr>
          <w:rFonts w:ascii="Times New Roman" w:eastAsia="Times New Roman" w:hAnsi="Times New Roman"/>
          <w:sz w:val="24"/>
          <w:szCs w:val="24"/>
        </w:rPr>
        <w:t>квалификационно</w:t>
      </w:r>
      <w:r>
        <w:rPr>
          <w:rFonts w:ascii="Times New Roman" w:eastAsia="Times New Roman" w:hAnsi="Times New Roman"/>
          <w:sz w:val="24"/>
          <w:szCs w:val="24"/>
        </w:rPr>
        <w:t>му экзамену</w:t>
      </w:r>
      <w:r w:rsidRPr="00FF3A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для</w:t>
      </w:r>
      <w:r w:rsidRPr="00363F1B">
        <w:rPr>
          <w:rFonts w:ascii="Times New Roman" w:eastAsia="Times New Roman" w:hAnsi="Times New Roman"/>
          <w:sz w:val="24"/>
          <w:szCs w:val="24"/>
        </w:rPr>
        <w:t xml:space="preserve"> лиц, желающих получить квалификационный аттестат страхового актуария</w:t>
      </w:r>
    </w:p>
    <w:p w:rsidR="00793012" w:rsidRDefault="00793012" w:rsidP="00793012">
      <w:pPr>
        <w:tabs>
          <w:tab w:val="left" w:pos="439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793012" w:rsidRDefault="00793012" w:rsidP="00793012">
      <w:pPr>
        <w:tabs>
          <w:tab w:val="left" w:pos="4395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Гросул Наталья Сергеевна, 16.06.1979 г.р.</w:t>
      </w:r>
    </w:p>
    <w:p w:rsidR="00793012" w:rsidRDefault="00793012" w:rsidP="00793012">
      <w:pPr>
        <w:jc w:val="both"/>
      </w:pPr>
    </w:p>
    <w:sectPr w:rsidR="00793012" w:rsidSect="0094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012"/>
    <w:rsid w:val="002378E3"/>
    <w:rsid w:val="00285841"/>
    <w:rsid w:val="00350D9C"/>
    <w:rsid w:val="003F545B"/>
    <w:rsid w:val="00793012"/>
    <w:rsid w:val="00945C07"/>
    <w:rsid w:val="009C502E"/>
    <w:rsid w:val="00C30850"/>
    <w:rsid w:val="00FA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u068</dc:creator>
  <cp:keywords/>
  <dc:description/>
  <cp:lastModifiedBy>u191</cp:lastModifiedBy>
  <cp:revision>5</cp:revision>
  <dcterms:created xsi:type="dcterms:W3CDTF">2018-07-17T12:22:00Z</dcterms:created>
  <dcterms:modified xsi:type="dcterms:W3CDTF">2018-07-17T12:54:00Z</dcterms:modified>
</cp:coreProperties>
</file>